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XB20250909-07</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2025年9月生产计划风机、空压机配件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2025年9月生产计划风机、空压机配件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风机</w:t>
      </w:r>
      <w:r>
        <w:rPr>
          <w:rFonts w:hint="eastAsia" w:ascii="仿宋" w:hAnsi="仿宋" w:eastAsia="仿宋" w:cs="仿宋"/>
          <w:i w:val="0"/>
          <w:iCs w:val="0"/>
          <w:caps w:val="0"/>
          <w:color w:val="000000"/>
          <w:spacing w:val="0"/>
          <w:sz w:val="32"/>
          <w:szCs w:val="32"/>
          <w:lang w:val="en-US" w:eastAsia="zh-CN"/>
        </w:rPr>
        <w:t>、</w:t>
      </w:r>
      <w:r>
        <w:rPr>
          <w:rFonts w:hint="eastAsia" w:ascii="黑体" w:hAnsi="黑体" w:eastAsia="黑体" w:cs="黑体"/>
          <w:i w:val="0"/>
          <w:iCs w:val="0"/>
          <w:caps w:val="0"/>
          <w:color w:val="000000"/>
          <w:spacing w:val="0"/>
          <w:sz w:val="32"/>
          <w:szCs w:val="32"/>
          <w:lang w:val="en-US" w:eastAsia="zh-CN"/>
        </w:rPr>
        <w:t>空压机配件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9月生产计划风机、空压机配件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2025年9月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82"/>
        <w:gridCol w:w="3323"/>
        <w:gridCol w:w="652"/>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2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52"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26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Align w:val="center"/>
          </w:tcPr>
          <w:p w14:paraId="5CA247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582" w:type="dxa"/>
            <w:vAlign w:val="center"/>
          </w:tcPr>
          <w:p w14:paraId="7B287E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空压机配件</w:t>
            </w:r>
          </w:p>
        </w:tc>
        <w:tc>
          <w:tcPr>
            <w:tcW w:w="3323" w:type="dxa"/>
            <w:vAlign w:val="center"/>
          </w:tcPr>
          <w:p w14:paraId="510F16D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w:t>
            </w:r>
          </w:p>
        </w:tc>
        <w:tc>
          <w:tcPr>
            <w:tcW w:w="652" w:type="dxa"/>
            <w:vAlign w:val="center"/>
          </w:tcPr>
          <w:p w14:paraId="190EE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31AF7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0BC958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6BCFA4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699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59BCE4B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582" w:type="dxa"/>
            <w:vAlign w:val="center"/>
          </w:tcPr>
          <w:p w14:paraId="0EED75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油滤</w:t>
            </w:r>
          </w:p>
        </w:tc>
        <w:tc>
          <w:tcPr>
            <w:tcW w:w="3323" w:type="dxa"/>
            <w:vAlign w:val="center"/>
          </w:tcPr>
          <w:p w14:paraId="67C50F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66135302（浙江开山压缩机有限公司）</w:t>
            </w:r>
          </w:p>
        </w:tc>
        <w:tc>
          <w:tcPr>
            <w:tcW w:w="652" w:type="dxa"/>
            <w:vAlign w:val="center"/>
          </w:tcPr>
          <w:p w14:paraId="1E06A41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25" w:type="dxa"/>
            <w:vAlign w:val="center"/>
          </w:tcPr>
          <w:p w14:paraId="1D31AB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3D996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76EACA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E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6E1D360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582" w:type="dxa"/>
            <w:vAlign w:val="center"/>
          </w:tcPr>
          <w:p w14:paraId="6B7706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空滤</w:t>
            </w:r>
          </w:p>
        </w:tc>
        <w:tc>
          <w:tcPr>
            <w:tcW w:w="3323" w:type="dxa"/>
            <w:vAlign w:val="center"/>
          </w:tcPr>
          <w:p w14:paraId="694FCB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537702   325610（浙江开山压缩机有限公司）</w:t>
            </w:r>
          </w:p>
        </w:tc>
        <w:tc>
          <w:tcPr>
            <w:tcW w:w="652" w:type="dxa"/>
            <w:vAlign w:val="center"/>
          </w:tcPr>
          <w:p w14:paraId="7A9458E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32F881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4043F2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0AA514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FA1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0916B4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582" w:type="dxa"/>
            <w:vAlign w:val="center"/>
          </w:tcPr>
          <w:p w14:paraId="07A7BC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空压机冷却液</w:t>
            </w:r>
          </w:p>
        </w:tc>
        <w:tc>
          <w:tcPr>
            <w:tcW w:w="3323" w:type="dxa"/>
            <w:vAlign w:val="center"/>
          </w:tcPr>
          <w:p w14:paraId="401048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代码：JY1-16（浙江开山压缩机有限公司）</w:t>
            </w:r>
          </w:p>
        </w:tc>
        <w:tc>
          <w:tcPr>
            <w:tcW w:w="652" w:type="dxa"/>
            <w:vAlign w:val="center"/>
          </w:tcPr>
          <w:p w14:paraId="3B5521F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525" w:type="dxa"/>
            <w:vAlign w:val="center"/>
          </w:tcPr>
          <w:p w14:paraId="2A9C179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7923DB4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1EB6853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B21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5145E39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582" w:type="dxa"/>
            <w:vAlign w:val="center"/>
          </w:tcPr>
          <w:p w14:paraId="46BD7C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油分芯</w:t>
            </w:r>
          </w:p>
        </w:tc>
        <w:tc>
          <w:tcPr>
            <w:tcW w:w="3323" w:type="dxa"/>
            <w:vAlign w:val="center"/>
          </w:tcPr>
          <w:p w14:paraId="014106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652" w:type="dxa"/>
            <w:vAlign w:val="center"/>
          </w:tcPr>
          <w:p w14:paraId="18649D0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1E3124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4DFFD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340ED5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0AB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49079C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⑤</w:t>
            </w:r>
          </w:p>
        </w:tc>
        <w:tc>
          <w:tcPr>
            <w:tcW w:w="1582" w:type="dxa"/>
            <w:vAlign w:val="center"/>
          </w:tcPr>
          <w:p w14:paraId="1B7D14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抗震压力表</w:t>
            </w:r>
          </w:p>
        </w:tc>
        <w:tc>
          <w:tcPr>
            <w:tcW w:w="3323" w:type="dxa"/>
            <w:vAlign w:val="center"/>
          </w:tcPr>
          <w:p w14:paraId="606BEB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Y60  0-1.6Mpa（浙江开山压缩机有限公司）</w:t>
            </w:r>
          </w:p>
        </w:tc>
        <w:tc>
          <w:tcPr>
            <w:tcW w:w="652" w:type="dxa"/>
            <w:vAlign w:val="center"/>
          </w:tcPr>
          <w:p w14:paraId="7196A36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1F4A65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827" w:type="dxa"/>
            <w:vAlign w:val="center"/>
          </w:tcPr>
          <w:p w14:paraId="17A55E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2F5F6B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0FA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638A77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⑥</w:t>
            </w:r>
          </w:p>
        </w:tc>
        <w:tc>
          <w:tcPr>
            <w:tcW w:w="1582" w:type="dxa"/>
            <w:vAlign w:val="center"/>
          </w:tcPr>
          <w:p w14:paraId="0545DC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温控阀</w:t>
            </w:r>
          </w:p>
        </w:tc>
        <w:tc>
          <w:tcPr>
            <w:tcW w:w="3323" w:type="dxa"/>
            <w:vAlign w:val="center"/>
          </w:tcPr>
          <w:p w14:paraId="1E39FC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652" w:type="dxa"/>
            <w:vAlign w:val="center"/>
          </w:tcPr>
          <w:p w14:paraId="3A28095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33976A4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5843D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798F30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287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9" w:type="dxa"/>
            <w:vAlign w:val="center"/>
          </w:tcPr>
          <w:p w14:paraId="315439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⑦</w:t>
            </w:r>
          </w:p>
        </w:tc>
        <w:tc>
          <w:tcPr>
            <w:tcW w:w="1582" w:type="dxa"/>
            <w:vAlign w:val="center"/>
          </w:tcPr>
          <w:p w14:paraId="66CC71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反比例阀</w:t>
            </w:r>
          </w:p>
        </w:tc>
        <w:tc>
          <w:tcPr>
            <w:tcW w:w="3323" w:type="dxa"/>
            <w:vAlign w:val="center"/>
          </w:tcPr>
          <w:p w14:paraId="7C3A37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652" w:type="dxa"/>
            <w:vAlign w:val="center"/>
          </w:tcPr>
          <w:p w14:paraId="0F498A1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2BCD78C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6BE992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71618BD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82"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2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52"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247527567"/>
      <w:bookmarkStart w:id="14" w:name="_Toc384308223"/>
      <w:bookmarkStart w:id="15" w:name="_Toc369531529"/>
      <w:bookmarkStart w:id="16" w:name="_Toc25772"/>
      <w:bookmarkStart w:id="17" w:name="_Toc152042318"/>
      <w:bookmarkStart w:id="18" w:name="_Toc352691486"/>
      <w:bookmarkStart w:id="19" w:name="_Toc361508598"/>
      <w:bookmarkStart w:id="20" w:name="_Toc300834963"/>
      <w:bookmarkStart w:id="21" w:name="_Toc152045542"/>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84308224"/>
      <w:bookmarkStart w:id="25" w:name="_Toc152045543"/>
      <w:bookmarkStart w:id="26" w:name="_Toc361508599"/>
      <w:bookmarkStart w:id="27" w:name="_Toc300834964"/>
      <w:bookmarkStart w:id="28" w:name="_Toc247513967"/>
      <w:bookmarkStart w:id="29" w:name="_Toc247527568"/>
      <w:bookmarkStart w:id="30" w:name="_Toc144974511"/>
      <w:bookmarkStart w:id="31" w:name="_Toc152042319"/>
      <w:bookmarkStart w:id="32" w:name="_Toc15242"/>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361508603"/>
      <w:bookmarkStart w:id="41" w:name="_Toc384308228"/>
      <w:bookmarkStart w:id="42" w:name="_Toc152042322"/>
      <w:bookmarkStart w:id="43" w:name="_Toc352691491"/>
      <w:bookmarkStart w:id="44" w:name="_Toc369531534"/>
      <w:bookmarkStart w:id="45" w:name="_Toc300834967"/>
      <w:bookmarkStart w:id="46" w:name="_Toc247513970"/>
      <w:bookmarkStart w:id="47" w:name="_Toc14751"/>
      <w:bookmarkStart w:id="48" w:name="_Toc152045546"/>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44974515"/>
      <w:bookmarkStart w:id="52" w:name="_Toc247513971"/>
      <w:bookmarkStart w:id="53" w:name="_Toc152045547"/>
      <w:bookmarkStart w:id="54" w:name="_Toc152042323"/>
      <w:bookmarkStart w:id="55" w:name="_Toc352691492"/>
      <w:bookmarkStart w:id="56" w:name="_Toc300834968"/>
      <w:bookmarkStart w:id="57" w:name="_Toc247527572"/>
      <w:bookmarkStart w:id="58" w:name="_Toc17952"/>
      <w:bookmarkStart w:id="59" w:name="_Toc384308229"/>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9月25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00835013"/>
      <w:bookmarkStart w:id="67" w:name="_Toc247514027"/>
      <w:bookmarkStart w:id="68" w:name="_Toc152042380"/>
      <w:bookmarkStart w:id="69" w:name="_Toc247527628"/>
      <w:bookmarkStart w:id="70" w:name="_Toc144974570"/>
      <w:bookmarkStart w:id="71" w:name="_Toc384308277"/>
      <w:bookmarkStart w:id="72" w:name="_Toc152045603"/>
      <w:bookmarkStart w:id="73" w:name="_Toc352691538"/>
      <w:bookmarkStart w:id="74" w:name="_Toc361508651"/>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27586"/>
      <w:bookmarkStart w:id="97" w:name="_Toc352691505"/>
      <w:bookmarkStart w:id="98" w:name="_Toc369531549"/>
      <w:bookmarkStart w:id="99" w:name="_Toc144974529"/>
      <w:bookmarkStart w:id="100" w:name="_Toc247513985"/>
      <w:bookmarkStart w:id="101" w:name="_Toc152045561"/>
      <w:bookmarkStart w:id="102" w:name="_Toc300834982"/>
      <w:bookmarkStart w:id="103" w:name="_Toc384308243"/>
      <w:bookmarkStart w:id="104" w:name="_Toc361508618"/>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9531550"/>
      <w:bookmarkStart w:id="120" w:name="_Toc300834983"/>
      <w:bookmarkStart w:id="121" w:name="_Toc352691506"/>
      <w:bookmarkStart w:id="122" w:name="_Toc5668"/>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247527589"/>
      <w:bookmarkStart w:id="134" w:name="_Toc247513988"/>
      <w:bookmarkStart w:id="135" w:name="_Toc144974532"/>
      <w:bookmarkStart w:id="136" w:name="_Toc4656"/>
      <w:bookmarkStart w:id="137" w:name="_Toc369531553"/>
      <w:bookmarkStart w:id="138" w:name="_Toc300834986"/>
      <w:bookmarkStart w:id="139" w:name="_Toc352691509"/>
      <w:bookmarkStart w:id="140" w:name="_Toc152042340"/>
      <w:bookmarkStart w:id="141" w:name="_Toc361508622"/>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00834987"/>
      <w:bookmarkStart w:id="145" w:name="_Toc361508623"/>
      <w:bookmarkStart w:id="146" w:name="_Toc152045565"/>
      <w:bookmarkStart w:id="147" w:name="_Toc247527590"/>
      <w:bookmarkStart w:id="148" w:name="_Toc18247"/>
      <w:bookmarkStart w:id="149" w:name="_Toc144974533"/>
      <w:bookmarkStart w:id="150" w:name="_Toc369531554"/>
      <w:bookmarkStart w:id="151" w:name="_Toc247513989"/>
      <w:bookmarkStart w:id="152" w:name="_Toc384308248"/>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27593"/>
      <w:bookmarkStart w:id="158" w:name="_Toc247513992"/>
      <w:bookmarkStart w:id="159" w:name="_Toc152042344"/>
      <w:bookmarkStart w:id="160" w:name="_Toc300834991"/>
      <w:bookmarkStart w:id="161" w:name="_Toc144974536"/>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13644"/>
      <w:bookmarkStart w:id="169" w:name="_Toc361508628"/>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6CC53FE5">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4D24764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A10198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2025年09月22日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3FEFF25">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XB20250909-07</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9月生产计划风机、空压机配件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384308377"/>
      <w:bookmarkStart w:id="187" w:name="_Toc352691663"/>
      <w:bookmarkStart w:id="188" w:name="_Toc144974858"/>
      <w:bookmarkStart w:id="189" w:name="_Toc152042578"/>
      <w:bookmarkStart w:id="190" w:name="_Toc152045789"/>
      <w:bookmarkStart w:id="191" w:name="_Toc300835211"/>
      <w:bookmarkStart w:id="192" w:name="_Toc247527829"/>
      <w:bookmarkStart w:id="193" w:name="_Toc15573"/>
      <w:bookmarkStart w:id="194" w:name="_Toc369531699"/>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（9月生产计划风机、空压机配件二次询比）</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2DA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7D27C8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bookmarkStart w:id="207" w:name="_GoBack"/>
            <w:bookmarkEnd w:id="207"/>
          </w:p>
        </w:tc>
        <w:tc>
          <w:tcPr>
            <w:tcW w:w="1770" w:type="dxa"/>
            <w:vAlign w:val="center"/>
          </w:tcPr>
          <w:p w14:paraId="659532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空压机配件</w:t>
            </w:r>
          </w:p>
        </w:tc>
        <w:tc>
          <w:tcPr>
            <w:tcW w:w="3000" w:type="dxa"/>
            <w:vAlign w:val="center"/>
          </w:tcPr>
          <w:p w14:paraId="4C6790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w:t>
            </w:r>
          </w:p>
        </w:tc>
        <w:tc>
          <w:tcPr>
            <w:tcW w:w="555" w:type="dxa"/>
            <w:vAlign w:val="center"/>
          </w:tcPr>
          <w:p w14:paraId="2F40BF4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p>
        </w:tc>
        <w:tc>
          <w:tcPr>
            <w:tcW w:w="583" w:type="dxa"/>
            <w:vAlign w:val="center"/>
          </w:tcPr>
          <w:p w14:paraId="333BCC9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p>
        </w:tc>
        <w:tc>
          <w:tcPr>
            <w:tcW w:w="827" w:type="dxa"/>
            <w:vAlign w:val="center"/>
          </w:tcPr>
          <w:p w14:paraId="0A18DB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F9510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0C5F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B7C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1148161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770" w:type="dxa"/>
            <w:vAlign w:val="center"/>
          </w:tcPr>
          <w:p w14:paraId="5CFCFE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油滤</w:t>
            </w:r>
          </w:p>
        </w:tc>
        <w:tc>
          <w:tcPr>
            <w:tcW w:w="3000" w:type="dxa"/>
            <w:vAlign w:val="center"/>
          </w:tcPr>
          <w:p w14:paraId="58F8B2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66135302（浙江开山压缩机有限公司）</w:t>
            </w:r>
          </w:p>
        </w:tc>
        <w:tc>
          <w:tcPr>
            <w:tcW w:w="555" w:type="dxa"/>
            <w:vAlign w:val="center"/>
          </w:tcPr>
          <w:p w14:paraId="55731AF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83" w:type="dxa"/>
            <w:vAlign w:val="center"/>
          </w:tcPr>
          <w:p w14:paraId="03B23AA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03FDFB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577C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D91C6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FE0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7AF14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770" w:type="dxa"/>
            <w:vAlign w:val="center"/>
          </w:tcPr>
          <w:p w14:paraId="610E18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空滤</w:t>
            </w:r>
          </w:p>
        </w:tc>
        <w:tc>
          <w:tcPr>
            <w:tcW w:w="3000" w:type="dxa"/>
            <w:vAlign w:val="center"/>
          </w:tcPr>
          <w:p w14:paraId="2B5BFF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537702   325610（浙江开山压缩机有限公司）</w:t>
            </w:r>
          </w:p>
        </w:tc>
        <w:tc>
          <w:tcPr>
            <w:tcW w:w="555" w:type="dxa"/>
            <w:vAlign w:val="center"/>
          </w:tcPr>
          <w:p w14:paraId="6D1DFB7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62EF37B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72E36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336096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D2278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D4F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7A55FD0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770" w:type="dxa"/>
            <w:vAlign w:val="center"/>
          </w:tcPr>
          <w:p w14:paraId="04B1A8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空压机冷却液</w:t>
            </w:r>
          </w:p>
        </w:tc>
        <w:tc>
          <w:tcPr>
            <w:tcW w:w="3000" w:type="dxa"/>
            <w:vAlign w:val="center"/>
          </w:tcPr>
          <w:p w14:paraId="187E56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代码：JY1-16（浙江开山压缩机有限公司）</w:t>
            </w:r>
          </w:p>
        </w:tc>
        <w:tc>
          <w:tcPr>
            <w:tcW w:w="555" w:type="dxa"/>
            <w:vAlign w:val="center"/>
          </w:tcPr>
          <w:p w14:paraId="5AB520A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583" w:type="dxa"/>
            <w:vAlign w:val="center"/>
          </w:tcPr>
          <w:p w14:paraId="28628E9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20C57A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0CA127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C56BF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1B3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2A4DFC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770" w:type="dxa"/>
            <w:vAlign w:val="center"/>
          </w:tcPr>
          <w:p w14:paraId="15633E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油分芯</w:t>
            </w:r>
          </w:p>
        </w:tc>
        <w:tc>
          <w:tcPr>
            <w:tcW w:w="3000" w:type="dxa"/>
            <w:vAlign w:val="center"/>
          </w:tcPr>
          <w:p w14:paraId="33C585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555" w:type="dxa"/>
            <w:vAlign w:val="center"/>
          </w:tcPr>
          <w:p w14:paraId="24E3AD5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30ABF40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3B327A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591A0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4DAC2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526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6373C7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⑤</w:t>
            </w:r>
          </w:p>
        </w:tc>
        <w:tc>
          <w:tcPr>
            <w:tcW w:w="1770" w:type="dxa"/>
            <w:vAlign w:val="center"/>
          </w:tcPr>
          <w:p w14:paraId="7275B0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抗震压力表</w:t>
            </w:r>
          </w:p>
        </w:tc>
        <w:tc>
          <w:tcPr>
            <w:tcW w:w="3000" w:type="dxa"/>
            <w:vAlign w:val="center"/>
          </w:tcPr>
          <w:p w14:paraId="2C2977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Y60  0-1.6Mpa（浙江开山压缩机有限公司）</w:t>
            </w:r>
          </w:p>
        </w:tc>
        <w:tc>
          <w:tcPr>
            <w:tcW w:w="555" w:type="dxa"/>
            <w:vAlign w:val="center"/>
          </w:tcPr>
          <w:p w14:paraId="23DB687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7AF43DE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827" w:type="dxa"/>
            <w:vAlign w:val="center"/>
          </w:tcPr>
          <w:p w14:paraId="295877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13EB7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69EFE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88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5D8707C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⑥</w:t>
            </w:r>
          </w:p>
        </w:tc>
        <w:tc>
          <w:tcPr>
            <w:tcW w:w="1770" w:type="dxa"/>
            <w:vAlign w:val="center"/>
          </w:tcPr>
          <w:p w14:paraId="25EC99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温控阀</w:t>
            </w:r>
          </w:p>
        </w:tc>
        <w:tc>
          <w:tcPr>
            <w:tcW w:w="3000" w:type="dxa"/>
            <w:vAlign w:val="center"/>
          </w:tcPr>
          <w:p w14:paraId="2BC1E7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555" w:type="dxa"/>
            <w:vAlign w:val="center"/>
          </w:tcPr>
          <w:p w14:paraId="30F74A2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661C845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86687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DC8E1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9AF8C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0FD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0E8E85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⑦</w:t>
            </w:r>
          </w:p>
        </w:tc>
        <w:tc>
          <w:tcPr>
            <w:tcW w:w="1770" w:type="dxa"/>
            <w:vAlign w:val="center"/>
          </w:tcPr>
          <w:p w14:paraId="58F8F3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反比例阀</w:t>
            </w:r>
          </w:p>
        </w:tc>
        <w:tc>
          <w:tcPr>
            <w:tcW w:w="3000" w:type="dxa"/>
            <w:vAlign w:val="center"/>
          </w:tcPr>
          <w:p w14:paraId="438B76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（浙江开山压缩机有限公司）</w:t>
            </w:r>
          </w:p>
        </w:tc>
        <w:tc>
          <w:tcPr>
            <w:tcW w:w="555" w:type="dxa"/>
            <w:vAlign w:val="center"/>
          </w:tcPr>
          <w:p w14:paraId="4ED378C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70239E2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20FC0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DD97B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BB0A1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CBD47F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4DE230CE">
      <w:pPr>
        <w:pStyle w:val="3"/>
        <w:spacing w:after="0"/>
        <w:jc w:val="both"/>
        <w:rPr>
          <w:rFonts w:hint="eastAsia" w:ascii="Times New Roman" w:hAnsi="Times New Roman"/>
          <w:color w:val="auto"/>
          <w:kern w:val="0"/>
          <w:lang w:val="en-US" w:eastAsia="zh-CN"/>
        </w:rPr>
      </w:pPr>
    </w:p>
    <w:p w14:paraId="6D796FAE">
      <w:pPr>
        <w:pStyle w:val="3"/>
        <w:spacing w:after="0"/>
        <w:jc w:val="both"/>
        <w:rPr>
          <w:rFonts w:hint="eastAsia" w:ascii="Times New Roman" w:hAnsi="Times New Roman"/>
          <w:color w:val="auto"/>
          <w:kern w:val="0"/>
          <w:lang w:val="en-US" w:eastAsia="zh-CN"/>
        </w:rPr>
      </w:pPr>
    </w:p>
    <w:p w14:paraId="7A5817F5">
      <w:pPr>
        <w:rPr>
          <w:rFonts w:hint="eastAsia" w:ascii="Times New Roman" w:hAnsi="Times New Roman"/>
          <w:color w:val="auto"/>
          <w:kern w:val="0"/>
          <w:lang w:val="en-US" w:eastAsia="zh-CN"/>
        </w:rPr>
      </w:pPr>
    </w:p>
    <w:p w14:paraId="771D16A5">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9EA4D-5CFA-4189-9901-324F102CBB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31B0EDD-AEBC-4DFE-928F-F1A7DDACBD48}"/>
  </w:font>
  <w:font w:name="方正小标宋简体">
    <w:panose1 w:val="02000000000000000000"/>
    <w:charset w:val="86"/>
    <w:family w:val="auto"/>
    <w:pitch w:val="default"/>
    <w:sig w:usb0="00000001" w:usb1="08000000" w:usb2="00000000" w:usb3="00000000" w:csb0="00040000" w:csb1="00000000"/>
    <w:embedRegular r:id="rId3" w:fontKey="{78E29B6A-35F9-4712-A4FE-4701696F405C}"/>
  </w:font>
  <w:font w:name="微软雅黑">
    <w:panose1 w:val="020B0503020204020204"/>
    <w:charset w:val="86"/>
    <w:family w:val="auto"/>
    <w:pitch w:val="default"/>
    <w:sig w:usb0="80000287" w:usb1="2ACF3C50" w:usb2="00000016" w:usb3="00000000" w:csb0="0004001F" w:csb1="00000000"/>
    <w:embedRegular r:id="rId4" w:fontKey="{EC847C62-A7A3-4EAE-AD92-630CC7BDD2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812177"/>
    <w:rsid w:val="00CB6297"/>
    <w:rsid w:val="01251650"/>
    <w:rsid w:val="01A67659"/>
    <w:rsid w:val="023E2922"/>
    <w:rsid w:val="026A1189"/>
    <w:rsid w:val="029F2C5A"/>
    <w:rsid w:val="02D2752A"/>
    <w:rsid w:val="051379D8"/>
    <w:rsid w:val="05BE40FB"/>
    <w:rsid w:val="06141C07"/>
    <w:rsid w:val="06B03754"/>
    <w:rsid w:val="06D94B8B"/>
    <w:rsid w:val="073562D9"/>
    <w:rsid w:val="07634152"/>
    <w:rsid w:val="076A5F83"/>
    <w:rsid w:val="07720B9B"/>
    <w:rsid w:val="07ED44BE"/>
    <w:rsid w:val="08D00E36"/>
    <w:rsid w:val="08D15B8E"/>
    <w:rsid w:val="08FA1588"/>
    <w:rsid w:val="09BC2218"/>
    <w:rsid w:val="0AA3355A"/>
    <w:rsid w:val="0CAF4DC4"/>
    <w:rsid w:val="0EC20452"/>
    <w:rsid w:val="102F1EF5"/>
    <w:rsid w:val="10A90B69"/>
    <w:rsid w:val="114161E7"/>
    <w:rsid w:val="11764A48"/>
    <w:rsid w:val="130628D8"/>
    <w:rsid w:val="13B81E24"/>
    <w:rsid w:val="13C609E5"/>
    <w:rsid w:val="13EB5705"/>
    <w:rsid w:val="14221993"/>
    <w:rsid w:val="14F74BCE"/>
    <w:rsid w:val="14F90946"/>
    <w:rsid w:val="14FD19B0"/>
    <w:rsid w:val="150A4901"/>
    <w:rsid w:val="15350822"/>
    <w:rsid w:val="15F829AC"/>
    <w:rsid w:val="16443E43"/>
    <w:rsid w:val="16DE4297"/>
    <w:rsid w:val="16E41182"/>
    <w:rsid w:val="174079F0"/>
    <w:rsid w:val="17725CE9"/>
    <w:rsid w:val="18876269"/>
    <w:rsid w:val="19B65298"/>
    <w:rsid w:val="19BF0744"/>
    <w:rsid w:val="19BF485E"/>
    <w:rsid w:val="19EF056A"/>
    <w:rsid w:val="1AEC4493"/>
    <w:rsid w:val="1B177D78"/>
    <w:rsid w:val="1C856F63"/>
    <w:rsid w:val="1D905BC0"/>
    <w:rsid w:val="1DA8115B"/>
    <w:rsid w:val="1DB01DBE"/>
    <w:rsid w:val="1DB27CC5"/>
    <w:rsid w:val="1DD30B53"/>
    <w:rsid w:val="1E1E31CB"/>
    <w:rsid w:val="1E34479D"/>
    <w:rsid w:val="204D790A"/>
    <w:rsid w:val="207E073E"/>
    <w:rsid w:val="21834158"/>
    <w:rsid w:val="220426D8"/>
    <w:rsid w:val="22F5715A"/>
    <w:rsid w:val="241430A6"/>
    <w:rsid w:val="2452597D"/>
    <w:rsid w:val="246742B5"/>
    <w:rsid w:val="257B5469"/>
    <w:rsid w:val="27CC3C98"/>
    <w:rsid w:val="28033B5E"/>
    <w:rsid w:val="28164F13"/>
    <w:rsid w:val="297D349C"/>
    <w:rsid w:val="297D7484"/>
    <w:rsid w:val="2A2E0C3A"/>
    <w:rsid w:val="2A4B3DED"/>
    <w:rsid w:val="2BF61145"/>
    <w:rsid w:val="2CA35285"/>
    <w:rsid w:val="2D331C6F"/>
    <w:rsid w:val="2DC36C18"/>
    <w:rsid w:val="2DE05E9B"/>
    <w:rsid w:val="2E033918"/>
    <w:rsid w:val="2EA4771D"/>
    <w:rsid w:val="2F520F27"/>
    <w:rsid w:val="2FF93E7A"/>
    <w:rsid w:val="31163769"/>
    <w:rsid w:val="31832E12"/>
    <w:rsid w:val="32A1627D"/>
    <w:rsid w:val="33260700"/>
    <w:rsid w:val="333C7F24"/>
    <w:rsid w:val="333D3C9C"/>
    <w:rsid w:val="339B5162"/>
    <w:rsid w:val="348524E3"/>
    <w:rsid w:val="34DF16EF"/>
    <w:rsid w:val="354E1250"/>
    <w:rsid w:val="358E6037"/>
    <w:rsid w:val="36525CB0"/>
    <w:rsid w:val="3656754F"/>
    <w:rsid w:val="36716136"/>
    <w:rsid w:val="37991DE9"/>
    <w:rsid w:val="37B0704E"/>
    <w:rsid w:val="37E96877"/>
    <w:rsid w:val="38172D0E"/>
    <w:rsid w:val="38C369F1"/>
    <w:rsid w:val="38F372D7"/>
    <w:rsid w:val="395064D7"/>
    <w:rsid w:val="39974106"/>
    <w:rsid w:val="3A1D70AA"/>
    <w:rsid w:val="3A3A65D2"/>
    <w:rsid w:val="3A561988"/>
    <w:rsid w:val="3B6B690D"/>
    <w:rsid w:val="3BFF184D"/>
    <w:rsid w:val="3CB63F34"/>
    <w:rsid w:val="3CDF5789"/>
    <w:rsid w:val="3CEB6517"/>
    <w:rsid w:val="3CFB6595"/>
    <w:rsid w:val="3CFD6BB7"/>
    <w:rsid w:val="3D34475C"/>
    <w:rsid w:val="3E3C01FF"/>
    <w:rsid w:val="3FA4757D"/>
    <w:rsid w:val="3FE9293F"/>
    <w:rsid w:val="405A4224"/>
    <w:rsid w:val="415648A7"/>
    <w:rsid w:val="415C23B6"/>
    <w:rsid w:val="4194717D"/>
    <w:rsid w:val="427A5715"/>
    <w:rsid w:val="433C5D1E"/>
    <w:rsid w:val="43D9531B"/>
    <w:rsid w:val="44093E52"/>
    <w:rsid w:val="44107006"/>
    <w:rsid w:val="44920CB0"/>
    <w:rsid w:val="454C4C9E"/>
    <w:rsid w:val="45726E52"/>
    <w:rsid w:val="45A00D58"/>
    <w:rsid w:val="460F14C8"/>
    <w:rsid w:val="46637C62"/>
    <w:rsid w:val="46933C70"/>
    <w:rsid w:val="494E5765"/>
    <w:rsid w:val="4B896DF6"/>
    <w:rsid w:val="4CB27A82"/>
    <w:rsid w:val="4CC0735A"/>
    <w:rsid w:val="4D096C71"/>
    <w:rsid w:val="4D66647C"/>
    <w:rsid w:val="4DC92292"/>
    <w:rsid w:val="4E6B74B7"/>
    <w:rsid w:val="4F18763F"/>
    <w:rsid w:val="4F2D1733"/>
    <w:rsid w:val="500261D8"/>
    <w:rsid w:val="50610B72"/>
    <w:rsid w:val="509B2FD7"/>
    <w:rsid w:val="51D376E3"/>
    <w:rsid w:val="523676EA"/>
    <w:rsid w:val="524F1A19"/>
    <w:rsid w:val="53220A8C"/>
    <w:rsid w:val="53275046"/>
    <w:rsid w:val="549E2395"/>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DFE5C52"/>
    <w:rsid w:val="5E6301AB"/>
    <w:rsid w:val="5E8D407E"/>
    <w:rsid w:val="5EBE2EAC"/>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A6715C4"/>
    <w:rsid w:val="6B8A4FC9"/>
    <w:rsid w:val="6BD87931"/>
    <w:rsid w:val="6C2347F8"/>
    <w:rsid w:val="6CCD1611"/>
    <w:rsid w:val="6CE26D5D"/>
    <w:rsid w:val="6DB30807"/>
    <w:rsid w:val="6E1F1379"/>
    <w:rsid w:val="6EAF6227"/>
    <w:rsid w:val="6EEA194B"/>
    <w:rsid w:val="6F4D07E7"/>
    <w:rsid w:val="703561B0"/>
    <w:rsid w:val="70626755"/>
    <w:rsid w:val="707458D8"/>
    <w:rsid w:val="70B054D2"/>
    <w:rsid w:val="7258372B"/>
    <w:rsid w:val="72E3289C"/>
    <w:rsid w:val="736305DA"/>
    <w:rsid w:val="7386251A"/>
    <w:rsid w:val="73D6524F"/>
    <w:rsid w:val="74F87447"/>
    <w:rsid w:val="7530098F"/>
    <w:rsid w:val="76987E92"/>
    <w:rsid w:val="7930196F"/>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4837</Words>
  <Characters>5412</Characters>
  <Lines>0</Lines>
  <Paragraphs>0</Paragraphs>
  <TotalTime>11</TotalTime>
  <ScaleCrop>false</ScaleCrop>
  <LinksUpToDate>false</LinksUpToDate>
  <CharactersWithSpaces>5517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2025-09-22T04:38:07Z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